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0C20" w14:textId="301994F3" w:rsidR="006864A2" w:rsidRDefault="006864A2" w:rsidP="006864A2">
      <w:pPr>
        <w:jc w:val="center"/>
        <w:rPr>
          <w:b/>
          <w:bCs/>
        </w:rPr>
      </w:pPr>
      <w:r>
        <w:rPr>
          <w:b/>
          <w:bCs/>
        </w:rPr>
        <w:t>Yoghurt Parfait</w:t>
      </w:r>
    </w:p>
    <w:p w14:paraId="607400EC" w14:textId="5D5444FC" w:rsidR="006864A2" w:rsidRDefault="006864A2" w:rsidP="006864A2">
      <w:pPr>
        <w:jc w:val="center"/>
        <w:rPr>
          <w:b/>
          <w:bCs/>
        </w:rPr>
      </w:pPr>
    </w:p>
    <w:p w14:paraId="04E75CEE" w14:textId="58539FFE" w:rsidR="006864A2" w:rsidRDefault="006864A2" w:rsidP="006864A2">
      <w:pPr>
        <w:rPr>
          <w:b/>
          <w:bCs/>
        </w:rPr>
      </w:pPr>
      <w:r>
        <w:rPr>
          <w:b/>
          <w:bCs/>
        </w:rPr>
        <w:t>Ingredients</w:t>
      </w:r>
    </w:p>
    <w:p w14:paraId="1B2DB150" w14:textId="42F7FBF7" w:rsidR="006864A2" w:rsidRDefault="006864A2" w:rsidP="006864A2">
      <w:pPr>
        <w:rPr>
          <w:b/>
          <w:bCs/>
        </w:rPr>
      </w:pPr>
    </w:p>
    <w:p w14:paraId="56204F52" w14:textId="77777777" w:rsidR="00E458FD" w:rsidRDefault="00E458FD" w:rsidP="006864A2">
      <w:pPr>
        <w:sectPr w:rsidR="00E458FD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8A0B85" w14:textId="76300381" w:rsidR="006864A2" w:rsidRDefault="00547842" w:rsidP="006864A2">
      <w:r>
        <w:t xml:space="preserve">¾ </w:t>
      </w:r>
      <w:r w:rsidR="006864A2">
        <w:t>cup plain yoghurt</w:t>
      </w:r>
    </w:p>
    <w:p w14:paraId="327803AC" w14:textId="3B35A3CF" w:rsidR="006864A2" w:rsidRDefault="006864A2" w:rsidP="006864A2">
      <w:r>
        <w:t>¼ cup peeled and chopped mango</w:t>
      </w:r>
    </w:p>
    <w:p w14:paraId="13D9FEBD" w14:textId="6A306CDC" w:rsidR="006864A2" w:rsidRDefault="006864A2" w:rsidP="006864A2">
      <w:r>
        <w:t>¼ cup chopped apple</w:t>
      </w:r>
    </w:p>
    <w:p w14:paraId="5ECD17F3" w14:textId="41F3939D" w:rsidR="006864A2" w:rsidRDefault="006864A2" w:rsidP="006864A2">
      <w:r>
        <w:t>¼ cup blueberries</w:t>
      </w:r>
    </w:p>
    <w:p w14:paraId="0E1FDABA" w14:textId="5B18EA55" w:rsidR="006864A2" w:rsidRDefault="006864A2" w:rsidP="006864A2">
      <w:r>
        <w:t>6 tbs. oats</w:t>
      </w:r>
    </w:p>
    <w:p w14:paraId="65E2B2A4" w14:textId="275C2040" w:rsidR="006864A2" w:rsidRDefault="006864A2" w:rsidP="006864A2">
      <w:r>
        <w:t>¼ cup walnuts</w:t>
      </w:r>
    </w:p>
    <w:p w14:paraId="144DEEA0" w14:textId="22AEE350" w:rsidR="006864A2" w:rsidRDefault="006864A2" w:rsidP="006864A2">
      <w:r>
        <w:t>½ tbs. honey</w:t>
      </w:r>
    </w:p>
    <w:p w14:paraId="2A533088" w14:textId="52A53DD0" w:rsidR="006864A2" w:rsidRDefault="006864A2" w:rsidP="006864A2">
      <w:r>
        <w:t xml:space="preserve">Pinch of </w:t>
      </w:r>
      <w:r w:rsidR="00547842">
        <w:t xml:space="preserve">small </w:t>
      </w:r>
      <w:r>
        <w:t>cardamom</w:t>
      </w:r>
      <w:r w:rsidR="00547842">
        <w:t xml:space="preserve"> powder</w:t>
      </w:r>
    </w:p>
    <w:p w14:paraId="5EB29CFD" w14:textId="14953EF8" w:rsidR="0025181A" w:rsidRDefault="0025181A" w:rsidP="006864A2">
      <w:r>
        <w:t>Extra fruit for garnish (optional)</w:t>
      </w:r>
    </w:p>
    <w:p w14:paraId="308FDDAC" w14:textId="77777777" w:rsidR="00E458FD" w:rsidRDefault="00E458FD" w:rsidP="006864A2">
      <w:pPr>
        <w:sectPr w:rsidR="00E458FD" w:rsidSect="00E458F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8A58CC8" w14:textId="2216958C" w:rsidR="006864A2" w:rsidRDefault="006864A2" w:rsidP="006864A2"/>
    <w:p w14:paraId="5773DADF" w14:textId="190C79B3" w:rsidR="006864A2" w:rsidRDefault="006864A2" w:rsidP="006864A2">
      <w:pPr>
        <w:rPr>
          <w:b/>
          <w:bCs/>
        </w:rPr>
      </w:pPr>
      <w:r>
        <w:rPr>
          <w:b/>
          <w:bCs/>
        </w:rPr>
        <w:t>Instructions</w:t>
      </w:r>
    </w:p>
    <w:p w14:paraId="0EA59595" w14:textId="01682889" w:rsidR="006864A2" w:rsidRDefault="006864A2" w:rsidP="006864A2">
      <w:pPr>
        <w:rPr>
          <w:b/>
          <w:bCs/>
        </w:rPr>
      </w:pPr>
    </w:p>
    <w:p w14:paraId="13E7B41D" w14:textId="72695FC4" w:rsidR="006864A2" w:rsidRDefault="006864A2" w:rsidP="006864A2">
      <w:pPr>
        <w:pStyle w:val="ListParagraph"/>
        <w:numPr>
          <w:ilvl w:val="0"/>
          <w:numId w:val="1"/>
        </w:numPr>
      </w:pPr>
      <w:r>
        <w:t>Heat a skillet/pan/pot, add oats and walnuts to desired toast level. Generally, you can smell when it’s ready.</w:t>
      </w:r>
    </w:p>
    <w:p w14:paraId="4F8BD19F" w14:textId="321CF6CD" w:rsidR="006864A2" w:rsidRDefault="006864A2" w:rsidP="006864A2">
      <w:pPr>
        <w:pStyle w:val="ListParagraph"/>
        <w:numPr>
          <w:ilvl w:val="0"/>
          <w:numId w:val="1"/>
        </w:numPr>
      </w:pPr>
      <w:r>
        <w:t xml:space="preserve">Using two tall </w:t>
      </w:r>
      <w:r w:rsidR="001B2A89">
        <w:t xml:space="preserve">clear </w:t>
      </w:r>
      <w:r>
        <w:t xml:space="preserve">glasses or jars, layer the parfait. </w:t>
      </w:r>
    </w:p>
    <w:p w14:paraId="1B5E5C7D" w14:textId="5A1AFC47" w:rsidR="006864A2" w:rsidRDefault="0025181A" w:rsidP="006864A2">
      <w:pPr>
        <w:pStyle w:val="ListParagraph"/>
        <w:numPr>
          <w:ilvl w:val="1"/>
          <w:numId w:val="1"/>
        </w:numPr>
      </w:pPr>
      <w:r>
        <w:t>¼ cup yoghurt</w:t>
      </w:r>
    </w:p>
    <w:p w14:paraId="5648A12D" w14:textId="40CE6E99" w:rsidR="0025181A" w:rsidRDefault="0025181A" w:rsidP="006864A2">
      <w:pPr>
        <w:pStyle w:val="ListParagraph"/>
        <w:numPr>
          <w:ilvl w:val="1"/>
          <w:numId w:val="1"/>
        </w:numPr>
      </w:pPr>
      <w:r>
        <w:t>¼ amount of oat-walnut mix</w:t>
      </w:r>
    </w:p>
    <w:p w14:paraId="4A75C224" w14:textId="3286C08C" w:rsidR="0025181A" w:rsidRDefault="0025181A" w:rsidP="006864A2">
      <w:pPr>
        <w:pStyle w:val="ListParagraph"/>
        <w:numPr>
          <w:ilvl w:val="1"/>
          <w:numId w:val="1"/>
        </w:numPr>
      </w:pPr>
      <w:r>
        <w:t>½ the amount of Fruit</w:t>
      </w:r>
    </w:p>
    <w:p w14:paraId="45EB794B" w14:textId="1CB6EE2D" w:rsidR="0025181A" w:rsidRDefault="0025181A" w:rsidP="006864A2">
      <w:pPr>
        <w:pStyle w:val="ListParagraph"/>
        <w:numPr>
          <w:ilvl w:val="1"/>
          <w:numId w:val="1"/>
        </w:numPr>
      </w:pPr>
      <w:r>
        <w:t>¼ cup yoghurt</w:t>
      </w:r>
    </w:p>
    <w:p w14:paraId="30DC0127" w14:textId="3EA26E8E" w:rsidR="0025181A" w:rsidRDefault="0025181A" w:rsidP="006864A2">
      <w:pPr>
        <w:pStyle w:val="ListParagraph"/>
        <w:numPr>
          <w:ilvl w:val="1"/>
          <w:numId w:val="1"/>
        </w:numPr>
      </w:pPr>
      <w:r>
        <w:t>¼ amount of oat-walnut mix</w:t>
      </w:r>
    </w:p>
    <w:p w14:paraId="787816D3" w14:textId="48EE9A16" w:rsidR="0025181A" w:rsidRDefault="0025181A" w:rsidP="006864A2">
      <w:pPr>
        <w:pStyle w:val="ListParagraph"/>
        <w:numPr>
          <w:ilvl w:val="1"/>
          <w:numId w:val="1"/>
        </w:numPr>
      </w:pPr>
      <w:r>
        <w:t>Top with some fruit garnish if you’d like</w:t>
      </w:r>
      <w:r w:rsidR="00547842">
        <w:t xml:space="preserve"> and or ¼ cup yogurt</w:t>
      </w:r>
    </w:p>
    <w:p w14:paraId="17606504" w14:textId="439BBEF2" w:rsidR="0025181A" w:rsidRDefault="0025181A" w:rsidP="006864A2">
      <w:pPr>
        <w:pStyle w:val="ListParagraph"/>
        <w:numPr>
          <w:ilvl w:val="1"/>
          <w:numId w:val="1"/>
        </w:numPr>
      </w:pPr>
      <w:r>
        <w:t>Drizzle of honey</w:t>
      </w:r>
    </w:p>
    <w:p w14:paraId="48F935A9" w14:textId="3C9D6418" w:rsidR="0025181A" w:rsidRDefault="0025181A" w:rsidP="006864A2">
      <w:pPr>
        <w:pStyle w:val="ListParagraph"/>
        <w:numPr>
          <w:ilvl w:val="1"/>
          <w:numId w:val="1"/>
        </w:numPr>
      </w:pPr>
      <w:r>
        <w:t>Pinch of cardamom</w:t>
      </w:r>
    </w:p>
    <w:p w14:paraId="7D15C8CD" w14:textId="798DF49F" w:rsidR="0025181A" w:rsidRDefault="0025181A" w:rsidP="0025181A"/>
    <w:p w14:paraId="55EE7C3C" w14:textId="4C749468" w:rsidR="0025181A" w:rsidRDefault="0025181A" w:rsidP="0025181A">
      <w:r>
        <w:t>Yields: 1 protein serving, 1 fruit serving, ½ serving of nuts, 1 grain serving per glass.</w:t>
      </w:r>
    </w:p>
    <w:p w14:paraId="2F6E2DED" w14:textId="30E4B643" w:rsidR="0025181A" w:rsidRDefault="0025181A" w:rsidP="0025181A"/>
    <w:p w14:paraId="51310806" w14:textId="6D5DFBC6" w:rsidR="0025181A" w:rsidRPr="006864A2" w:rsidRDefault="005E228B" w:rsidP="0025181A">
      <w:r>
        <w:t>*</w:t>
      </w:r>
      <w:r w:rsidR="0025181A">
        <w:t xml:space="preserve">You can use different fruit options if you want to </w:t>
      </w:r>
      <w:r>
        <w:t xml:space="preserve">change it up. </w:t>
      </w:r>
    </w:p>
    <w:sectPr w:rsidR="0025181A" w:rsidRPr="006864A2" w:rsidSect="00E458F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3867" w14:textId="77777777" w:rsidR="00244EC2" w:rsidRDefault="00244EC2" w:rsidP="0024510C">
      <w:r>
        <w:separator/>
      </w:r>
    </w:p>
  </w:endnote>
  <w:endnote w:type="continuationSeparator" w:id="0">
    <w:p w14:paraId="1690F18C" w14:textId="77777777" w:rsidR="00244EC2" w:rsidRDefault="00244EC2" w:rsidP="0024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EE67" w14:textId="0F724B39" w:rsidR="0024510C" w:rsidRDefault="0024510C">
    <w:pPr>
      <w:pStyle w:val="Footer"/>
    </w:pPr>
    <w:r>
      <w:t>Anita Singhmar, RD, CDE, CTE</w:t>
    </w:r>
    <w:r>
      <w:tab/>
    </w:r>
    <w:r>
      <w:tab/>
      <w:t>November 2022</w:t>
    </w:r>
  </w:p>
  <w:p w14:paraId="56277F0E" w14:textId="77777777" w:rsidR="0024510C" w:rsidRDefault="00245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A636" w14:textId="77777777" w:rsidR="00244EC2" w:rsidRDefault="00244EC2" w:rsidP="0024510C">
      <w:r>
        <w:separator/>
      </w:r>
    </w:p>
  </w:footnote>
  <w:footnote w:type="continuationSeparator" w:id="0">
    <w:p w14:paraId="5820AE2C" w14:textId="77777777" w:rsidR="00244EC2" w:rsidRDefault="00244EC2" w:rsidP="0024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562"/>
    <w:multiLevelType w:val="hybridMultilevel"/>
    <w:tmpl w:val="2558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9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A2"/>
    <w:rsid w:val="001B2A89"/>
    <w:rsid w:val="00244EC2"/>
    <w:rsid w:val="0024510C"/>
    <w:rsid w:val="0025181A"/>
    <w:rsid w:val="00547842"/>
    <w:rsid w:val="005E228B"/>
    <w:rsid w:val="006864A2"/>
    <w:rsid w:val="00E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8DD9"/>
  <w15:chartTrackingRefBased/>
  <w15:docId w15:val="{A4A8A34E-6947-9C42-A8AE-823AAEA4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10C"/>
  </w:style>
  <w:style w:type="paragraph" w:styleId="Footer">
    <w:name w:val="footer"/>
    <w:basedOn w:val="Normal"/>
    <w:link w:val="FooterChar"/>
    <w:uiPriority w:val="99"/>
    <w:unhideWhenUsed/>
    <w:rsid w:val="00245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lindsaybickerstaffe@gmail.com</dc:creator>
  <cp:keywords/>
  <dc:description/>
  <cp:lastModifiedBy>Anita Singhmar</cp:lastModifiedBy>
  <cp:revision>5</cp:revision>
  <dcterms:created xsi:type="dcterms:W3CDTF">2022-03-28T15:56:00Z</dcterms:created>
  <dcterms:modified xsi:type="dcterms:W3CDTF">2022-11-28T15:45:00Z</dcterms:modified>
</cp:coreProperties>
</file>