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1CDA" w14:textId="41D0E4FD" w:rsidR="00146BB5" w:rsidRPr="00A457B7" w:rsidRDefault="00677545">
      <w:pPr>
        <w:rPr>
          <w:b/>
          <w:bCs/>
        </w:rPr>
      </w:pPr>
      <w:r w:rsidRPr="00A457B7">
        <w:rPr>
          <w:b/>
          <w:bCs/>
        </w:rPr>
        <w:t>Garlic chutney</w:t>
      </w:r>
    </w:p>
    <w:p w14:paraId="7D00B2B5" w14:textId="6D89D336" w:rsidR="00B61516" w:rsidRPr="00A457B7" w:rsidRDefault="00B61516">
      <w:pPr>
        <w:rPr>
          <w:b/>
          <w:bCs/>
        </w:rPr>
      </w:pPr>
      <w:r w:rsidRPr="00A457B7">
        <w:rPr>
          <w:b/>
          <w:bCs/>
        </w:rPr>
        <w:t>Description</w:t>
      </w:r>
    </w:p>
    <w:p w14:paraId="05ED8DA3" w14:textId="5B78AD23" w:rsidR="00677545" w:rsidRDefault="00677545">
      <w:r>
        <w:t>It’s a hot spicy sauce made with garlic and red hot chilli pepper powder. could be used with roti, naan, prantha, crackers, vegetables, bread.</w:t>
      </w:r>
    </w:p>
    <w:p w14:paraId="3F96EE8F" w14:textId="7CEF058C" w:rsidR="00B61516" w:rsidRDefault="00B61516">
      <w:r>
        <w:t>Sulfur compounds formed when garlic is chopped, crushed or chewed believed to bring some of the health benefits including lowering blood pressure, LDL cholesterol and more. Its low calorie dip or dressing.</w:t>
      </w:r>
    </w:p>
    <w:p w14:paraId="4EED1BA5" w14:textId="114407FC" w:rsidR="00677545" w:rsidRPr="00A457B7" w:rsidRDefault="00677545">
      <w:pPr>
        <w:rPr>
          <w:b/>
          <w:bCs/>
        </w:rPr>
      </w:pPr>
      <w:r w:rsidRPr="00A457B7">
        <w:rPr>
          <w:b/>
          <w:bCs/>
        </w:rPr>
        <w:t>Ingredients</w:t>
      </w:r>
    </w:p>
    <w:p w14:paraId="4896C2FD" w14:textId="4430B845" w:rsidR="00677545" w:rsidRDefault="00677545">
      <w:r>
        <w:t>5 garlic cloves</w:t>
      </w:r>
    </w:p>
    <w:p w14:paraId="1C19F8F3" w14:textId="264D4A55" w:rsidR="00677545" w:rsidRDefault="00677545">
      <w:r>
        <w:t>½ tablespoon red chilli powder</w:t>
      </w:r>
    </w:p>
    <w:p w14:paraId="7E2971E5" w14:textId="50A502E9" w:rsidR="00677545" w:rsidRDefault="00677545">
      <w:r>
        <w:t>½ teaspoon salt</w:t>
      </w:r>
    </w:p>
    <w:p w14:paraId="656D8321" w14:textId="3A9B97CF" w:rsidR="00677545" w:rsidRDefault="00677545">
      <w:r>
        <w:t>4 tablespoon plain yogurt</w:t>
      </w:r>
    </w:p>
    <w:p w14:paraId="7E1BB504" w14:textId="39AF7708" w:rsidR="00677545" w:rsidRPr="00A457B7" w:rsidRDefault="00677545">
      <w:pPr>
        <w:rPr>
          <w:b/>
          <w:bCs/>
        </w:rPr>
      </w:pPr>
      <w:r w:rsidRPr="00A457B7">
        <w:rPr>
          <w:b/>
          <w:bCs/>
        </w:rPr>
        <w:t>Preparation</w:t>
      </w:r>
    </w:p>
    <w:p w14:paraId="26D6CE32" w14:textId="503D724B" w:rsidR="00677545" w:rsidRDefault="00677545">
      <w:r>
        <w:t>Prep time 5 minutes</w:t>
      </w:r>
    </w:p>
    <w:p w14:paraId="4DBA776D" w14:textId="44D3CAD5" w:rsidR="0052251F" w:rsidRDefault="00677545">
      <w:r>
        <w:t xml:space="preserve">Peal garlic, add to </w:t>
      </w:r>
      <w:r w:rsidR="0052251F">
        <w:t>mortar</w:t>
      </w:r>
      <w:r>
        <w:t xml:space="preserve"> and pound until crushed into paste. </w:t>
      </w:r>
    </w:p>
    <w:p w14:paraId="43110694" w14:textId="77777777" w:rsidR="0052251F" w:rsidRDefault="00677545">
      <w:r>
        <w:t xml:space="preserve">Add red chilli powder, mix well by pounding. </w:t>
      </w:r>
    </w:p>
    <w:p w14:paraId="605688CD" w14:textId="05846485" w:rsidR="00677545" w:rsidRDefault="00677545">
      <w:r>
        <w:t>Add salt and yogurt and mix well.  Chutney is ready.</w:t>
      </w:r>
    </w:p>
    <w:p w14:paraId="506CD215" w14:textId="77777777" w:rsidR="00B61516" w:rsidRDefault="00B61516"/>
    <w:sectPr w:rsidR="00B615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16BF" w14:textId="77777777" w:rsidR="00A457B7" w:rsidRDefault="00A457B7" w:rsidP="00A457B7">
      <w:pPr>
        <w:spacing w:after="0" w:line="240" w:lineRule="auto"/>
      </w:pPr>
      <w:r>
        <w:separator/>
      </w:r>
    </w:p>
  </w:endnote>
  <w:endnote w:type="continuationSeparator" w:id="0">
    <w:p w14:paraId="355C2C16" w14:textId="77777777" w:rsidR="00A457B7" w:rsidRDefault="00A457B7" w:rsidP="00A4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8501" w14:textId="77777777" w:rsidR="00A457B7" w:rsidRDefault="00A45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3DF3" w14:textId="3D423091" w:rsidR="00A457B7" w:rsidRDefault="00A457B7">
    <w:pPr>
      <w:pStyle w:val="Footer"/>
    </w:pPr>
    <w:r>
      <w:t>Anita Singhmar, RD, CDE, CTE</w:t>
    </w:r>
    <w:r>
      <w:tab/>
    </w:r>
    <w:r>
      <w:tab/>
      <w:t>November 2021</w:t>
    </w:r>
  </w:p>
  <w:p w14:paraId="256FD8C5" w14:textId="77777777" w:rsidR="00A457B7" w:rsidRDefault="00A45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ED4B" w14:textId="77777777" w:rsidR="00A457B7" w:rsidRDefault="00A45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A5B8" w14:textId="77777777" w:rsidR="00A457B7" w:rsidRDefault="00A457B7" w:rsidP="00A457B7">
      <w:pPr>
        <w:spacing w:after="0" w:line="240" w:lineRule="auto"/>
      </w:pPr>
      <w:r>
        <w:separator/>
      </w:r>
    </w:p>
  </w:footnote>
  <w:footnote w:type="continuationSeparator" w:id="0">
    <w:p w14:paraId="5F0C9780" w14:textId="77777777" w:rsidR="00A457B7" w:rsidRDefault="00A457B7" w:rsidP="00A45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C781" w14:textId="77777777" w:rsidR="00A457B7" w:rsidRDefault="00A45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B7AB" w14:textId="77777777" w:rsidR="00A457B7" w:rsidRDefault="00A45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179B" w14:textId="77777777" w:rsidR="00A457B7" w:rsidRDefault="00A45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45"/>
    <w:rsid w:val="000B4023"/>
    <w:rsid w:val="00146BB5"/>
    <w:rsid w:val="0052251F"/>
    <w:rsid w:val="00677545"/>
    <w:rsid w:val="00A457B7"/>
    <w:rsid w:val="00B615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7A03"/>
  <w15:chartTrackingRefBased/>
  <w15:docId w15:val="{EE3BD07B-CC10-4D15-B16B-1A67F04E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7B7"/>
  </w:style>
  <w:style w:type="paragraph" w:styleId="Footer">
    <w:name w:val="footer"/>
    <w:basedOn w:val="Normal"/>
    <w:link w:val="FooterChar"/>
    <w:uiPriority w:val="99"/>
    <w:unhideWhenUsed/>
    <w:rsid w:val="00A4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Baretto</dc:creator>
  <cp:keywords/>
  <dc:description/>
  <cp:lastModifiedBy>Anita Singhmar</cp:lastModifiedBy>
  <cp:revision>3</cp:revision>
  <dcterms:created xsi:type="dcterms:W3CDTF">2020-06-15T23:12:00Z</dcterms:created>
  <dcterms:modified xsi:type="dcterms:W3CDTF">2022-11-28T20:26:00Z</dcterms:modified>
</cp:coreProperties>
</file>